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18"/>
        <w:tblW w:w="14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709"/>
        <w:gridCol w:w="992"/>
        <w:gridCol w:w="709"/>
        <w:gridCol w:w="2409"/>
        <w:gridCol w:w="2552"/>
        <w:gridCol w:w="709"/>
        <w:gridCol w:w="708"/>
        <w:gridCol w:w="709"/>
        <w:gridCol w:w="709"/>
        <w:gridCol w:w="709"/>
        <w:gridCol w:w="708"/>
        <w:gridCol w:w="709"/>
      </w:tblGrid>
      <w:tr w:rsidR="00923202" w:rsidRPr="000115A1" w:rsidTr="00923202">
        <w:trPr>
          <w:trHeight w:val="79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Numele  şi prenumele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Clasa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Total ore învățare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Nivel european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Unitatea școlară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Profesor(i) îndrumători(i)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HV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LV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SP1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SP2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SP3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SP4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Total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Bîlgăr Bianca 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Iriza Ștefania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Scorţanu Lili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23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Popescu Bianca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29,5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de-DE" w:bidi="ar-SA"/>
              </w:rPr>
              <w:t>Țârcǎ Andrada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Panisoara Elena Stefania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25,5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Tomescu  Iulia-Maria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IX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32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 xml:space="preserve">Bunǎiaşu Ștefania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Scorţanu Lili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45,5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Burlea Bogdana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National Tudor Vladimirescu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Budianu Marcu Alina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Dragotă Diana-Andreea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Scorţanu Lili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36,5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Aldoiu Horia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21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Frătiţa  David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 xml:space="preserve">Burtea-Protesoiu Gabriela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33,5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Codreanu Corina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Isvercianu Mihaela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4B4F56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4B4F56"/>
                <w:kern w:val="0"/>
                <w:sz w:val="20"/>
                <w:szCs w:val="20"/>
                <w:lang w:eastAsia="de-DE" w:bidi="ar-SA"/>
              </w:rPr>
              <w:t>St</w:t>
            </w:r>
            <w:r w:rsidRPr="00BF1272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de-DE" w:bidi="ar-SA"/>
              </w:rPr>
              <w:t>ǎ</w:t>
            </w: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ni</w:t>
            </w:r>
            <w:r w:rsidRPr="00BF1272"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de-DE" w:bidi="ar-SA"/>
              </w:rPr>
              <w:t>ş</w:t>
            </w: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or Adriana-Elena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"Tudor Vladimirescu"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Burtea-Protesoiu Gabriela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abs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</w:tr>
      <w:tr w:rsidR="00923202" w:rsidRPr="000115A1" w:rsidTr="00923202">
        <w:trPr>
          <w:trHeight w:val="25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Ungureanu Andreea-Monica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XII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B1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Colegiul Naţional "Spiru Haret"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Popescu Mihaela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02" w:rsidRPr="00BF1272" w:rsidRDefault="00923202" w:rsidP="009C5176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BF1272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de-DE" w:bidi="ar-SA"/>
              </w:rPr>
              <w:t>42</w:t>
            </w:r>
          </w:p>
        </w:tc>
      </w:tr>
    </w:tbl>
    <w:p w:rsidR="006B761C" w:rsidRDefault="006B761C">
      <w:r>
        <w:t xml:space="preserve">                                                                      REZULTATE OB</w:t>
      </w:r>
      <w:r>
        <w:rPr>
          <w:rFonts w:ascii="Calibri" w:hAnsi="Calibri"/>
        </w:rPr>
        <w:t>Ţ</w:t>
      </w:r>
      <w:r>
        <w:t>INUTE LA OLIMPIADA  DE LIMBA GERMAN</w:t>
      </w:r>
      <w:r>
        <w:rPr>
          <w:rFonts w:cs="Times New Roman"/>
        </w:rPr>
        <w:t>Ă</w:t>
      </w:r>
    </w:p>
    <w:p w:rsidR="008A7196" w:rsidRDefault="006B761C">
      <w:pPr>
        <w:rPr>
          <w:rFonts w:cs="Times New Roman"/>
        </w:rPr>
      </w:pPr>
      <w:r>
        <w:t xml:space="preserve">                                                                                                             FAZA JUDE</w:t>
      </w:r>
      <w:r>
        <w:rPr>
          <w:rFonts w:ascii="Calibri" w:hAnsi="Calibri"/>
        </w:rPr>
        <w:t>Ţ</w:t>
      </w:r>
      <w:r>
        <w:t>EAN</w:t>
      </w:r>
      <w:r>
        <w:rPr>
          <w:rFonts w:cs="Times New Roman"/>
        </w:rPr>
        <w:t>Ă</w:t>
      </w:r>
    </w:p>
    <w:p w:rsidR="006B761C" w:rsidRDefault="006B761C">
      <w:r>
        <w:rPr>
          <w:rFonts w:cs="Times New Roman"/>
        </w:rPr>
        <w:t xml:space="preserve">                                                                                                                 18 martie 2017</w:t>
      </w:r>
      <w:bookmarkStart w:id="0" w:name="_GoBack"/>
      <w:bookmarkEnd w:id="0"/>
    </w:p>
    <w:sectPr w:rsidR="006B761C" w:rsidSect="00BF1272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9" w:rsidRDefault="007B0E69" w:rsidP="008A7196">
      <w:r>
        <w:separator/>
      </w:r>
    </w:p>
  </w:endnote>
  <w:endnote w:type="continuationSeparator" w:id="0">
    <w:p w:rsidR="007B0E69" w:rsidRDefault="007B0E69" w:rsidP="008A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9" w:rsidRDefault="007B0E69" w:rsidP="008A7196">
      <w:r w:rsidRPr="008A7196">
        <w:rPr>
          <w:color w:val="000000"/>
        </w:rPr>
        <w:separator/>
      </w:r>
    </w:p>
  </w:footnote>
  <w:footnote w:type="continuationSeparator" w:id="0">
    <w:p w:rsidR="007B0E69" w:rsidRDefault="007B0E69" w:rsidP="008A7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6"/>
    <w:rsid w:val="000115A1"/>
    <w:rsid w:val="00163F6A"/>
    <w:rsid w:val="00446A0F"/>
    <w:rsid w:val="00641016"/>
    <w:rsid w:val="006761EB"/>
    <w:rsid w:val="006B761C"/>
    <w:rsid w:val="007B0E69"/>
    <w:rsid w:val="00873C22"/>
    <w:rsid w:val="008A7196"/>
    <w:rsid w:val="00923202"/>
    <w:rsid w:val="009C5176"/>
    <w:rsid w:val="00BA772D"/>
    <w:rsid w:val="00BF1272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9E505-B2AC-45E4-A326-D6C40E3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A719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8A7196"/>
    <w:pPr>
      <w:spacing w:after="120"/>
    </w:pPr>
  </w:style>
  <w:style w:type="paragraph" w:styleId="List">
    <w:name w:val="List"/>
    <w:basedOn w:val="Textbody"/>
    <w:rsid w:val="008A7196"/>
  </w:style>
  <w:style w:type="paragraph" w:customStyle="1" w:styleId="Caption1">
    <w:name w:val="Caption1"/>
    <w:basedOn w:val="Normal"/>
    <w:rsid w:val="008A71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7196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BF1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GAVAELIO</dc:creator>
  <cp:lastModifiedBy>Management</cp:lastModifiedBy>
  <cp:revision>3</cp:revision>
  <dcterms:created xsi:type="dcterms:W3CDTF">2017-03-22T11:12:00Z</dcterms:created>
  <dcterms:modified xsi:type="dcterms:W3CDTF">2017-03-22T11:12:00Z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